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7CEC4B" w14:textId="6C45FA63" w:rsidR="00CC2756" w:rsidRDefault="00A96907" w:rsidP="00A9690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CC2756" w:rsidRPr="00CC2756" w14:paraId="2F1B4E39" w14:textId="77777777" w:rsidTr="000A7574">
        <w:tc>
          <w:tcPr>
            <w:tcW w:w="4927" w:type="dxa"/>
          </w:tcPr>
          <w:p w14:paraId="2781E24C" w14:textId="77777777"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14:paraId="3CD34A69" w14:textId="77777777"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0DA7EF5" w14:textId="77777777"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29452431" w14:textId="77777777"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14:paraId="5C8A4590" w14:textId="77777777"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14:paraId="3F9B9661" w14:textId="77777777"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14:paraId="4EE4E4C0" w14:textId="77777777"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B2367D">
              <w:rPr>
                <w:rFonts w:ascii="Times New Roman" w:hAnsi="Times New Roman"/>
                <w:color w:val="000000"/>
                <w:sz w:val="28"/>
                <w:szCs w:val="28"/>
              </w:rPr>
              <w:t>___________№____</w:t>
            </w:r>
          </w:p>
          <w:p w14:paraId="3E28679A" w14:textId="77777777"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45949AED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ИЗМЕНЕНИЕ,</w:t>
      </w:r>
    </w:p>
    <w:p w14:paraId="7108551B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 вносимое в постановление администрации </w:t>
      </w:r>
    </w:p>
    <w:p w14:paraId="67B5D2EF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14:paraId="456A0AD8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14:paraId="102EC927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14:paraId="6DE797FC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14:paraId="68BE8EF0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14:paraId="717E78B5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E9AAB2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DE4">
        <w:rPr>
          <w:rFonts w:ascii="Times New Roman" w:hAnsi="Times New Roman"/>
          <w:sz w:val="28"/>
          <w:szCs w:val="28"/>
        </w:rPr>
        <w:t>Приложение к постановлению изложить в следующей редакции:</w:t>
      </w:r>
    </w:p>
    <w:p w14:paraId="6E463AB7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C2756" w:rsidRPr="00882DE4" w14:paraId="589F669A" w14:textId="77777777" w:rsidTr="000A7574">
        <w:tc>
          <w:tcPr>
            <w:tcW w:w="4927" w:type="dxa"/>
            <w:shd w:val="clear" w:color="auto" w:fill="auto"/>
          </w:tcPr>
          <w:p w14:paraId="17476655" w14:textId="77777777"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292D9B6E" w14:textId="77777777"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«ПРИЛОЖЕНИЕ</w:t>
            </w:r>
          </w:p>
          <w:p w14:paraId="55B0888D" w14:textId="77777777"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0736EE6" w14:textId="77777777"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14:paraId="17725A0E" w14:textId="77777777"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14:paraId="18F57F2A" w14:textId="77777777"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1D1C2AF4" w14:textId="77777777"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Щербиновский район </w:t>
            </w:r>
          </w:p>
          <w:p w14:paraId="5CA88B0F" w14:textId="77777777"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от 26 октября 2017 года № 658 </w:t>
            </w:r>
          </w:p>
          <w:p w14:paraId="48EBB609" w14:textId="77777777"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(в редакции постановления </w:t>
            </w:r>
          </w:p>
          <w:p w14:paraId="15B34D37" w14:textId="77777777"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</w:t>
            </w:r>
          </w:p>
          <w:p w14:paraId="1AA5F792" w14:textId="77777777"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14:paraId="6C17658B" w14:textId="77777777"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2343" w:rsidRPr="00882DE4">
              <w:rPr>
                <w:rFonts w:ascii="Times New Roman" w:hAnsi="Times New Roman"/>
                <w:sz w:val="28"/>
                <w:szCs w:val="28"/>
              </w:rPr>
              <w:t>от ____________</w:t>
            </w:r>
            <w:r w:rsidR="00B2367D">
              <w:rPr>
                <w:rFonts w:ascii="Times New Roman" w:hAnsi="Times New Roman"/>
                <w:sz w:val="28"/>
                <w:szCs w:val="28"/>
              </w:rPr>
              <w:t>№____</w:t>
            </w:r>
          </w:p>
        </w:tc>
      </w:tr>
    </w:tbl>
    <w:p w14:paraId="76300B5E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C3104CB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2DE4"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14:paraId="6F91AC18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2DE4">
        <w:rPr>
          <w:rFonts w:ascii="Times New Roman" w:hAnsi="Times New Roman"/>
          <w:b/>
          <w:bCs/>
          <w:sz w:val="28"/>
          <w:szCs w:val="28"/>
        </w:rPr>
        <w:t>муниципального образования Щербиновский район</w:t>
      </w:r>
    </w:p>
    <w:p w14:paraId="42841871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2DE4">
        <w:rPr>
          <w:rFonts w:ascii="Times New Roman" w:hAnsi="Times New Roman"/>
          <w:b/>
          <w:bCs/>
          <w:sz w:val="28"/>
          <w:szCs w:val="28"/>
        </w:rPr>
        <w:t xml:space="preserve"> «Молодежь муниципального образования Щербиновский район»</w:t>
      </w:r>
    </w:p>
    <w:p w14:paraId="60AA8D7A" w14:textId="77777777" w:rsidR="00CC2756" w:rsidRPr="00A96907" w:rsidRDefault="00CC2756" w:rsidP="00CC27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A0266C7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ПАСПОРТ</w:t>
      </w:r>
    </w:p>
    <w:p w14:paraId="192D9186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14:paraId="0434821F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14:paraId="6D709AD4" w14:textId="77777777"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14:paraId="13F0A05E" w14:textId="77777777" w:rsidR="00CC2756" w:rsidRPr="00A96907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65"/>
        <w:gridCol w:w="654"/>
        <w:gridCol w:w="4935"/>
      </w:tblGrid>
      <w:tr w:rsidR="00CC2756" w:rsidRPr="00882DE4" w14:paraId="25897448" w14:textId="77777777" w:rsidTr="000A7574">
        <w:tc>
          <w:tcPr>
            <w:tcW w:w="2164" w:type="pct"/>
          </w:tcPr>
          <w:p w14:paraId="1144F89D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32" w:type="pct"/>
          </w:tcPr>
          <w:p w14:paraId="1E0256EF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14:paraId="5ACDD5A1" w14:textId="77777777" w:rsidR="00CC2756" w:rsidRPr="00882DE4" w:rsidRDefault="00CC2756" w:rsidP="000A75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муниципальная программа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муниц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и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пального образования Щербиновский район</w:t>
            </w: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«Молодежь муниципального образования Щербиновский район» (далее – муниципальная программа)</w:t>
            </w:r>
          </w:p>
        </w:tc>
      </w:tr>
      <w:tr w:rsidR="00CC2756" w:rsidRPr="00882DE4" w14:paraId="1CEED03B" w14:textId="77777777" w:rsidTr="000A7574">
        <w:tc>
          <w:tcPr>
            <w:tcW w:w="2164" w:type="pct"/>
          </w:tcPr>
          <w:p w14:paraId="253EAC20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14:paraId="705E036A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61B5F7C3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14:paraId="1227D64D" w14:textId="77777777" w:rsidTr="000A7574">
        <w:tc>
          <w:tcPr>
            <w:tcW w:w="2164" w:type="pct"/>
          </w:tcPr>
          <w:p w14:paraId="10B7197D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32" w:type="pct"/>
          </w:tcPr>
          <w:p w14:paraId="5B5990C6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1613D6E5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отдел по делам молодежи администр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ции муниципального образования Щербиновский район (далее – отдел по делам молодежи)</w:t>
            </w:r>
          </w:p>
        </w:tc>
      </w:tr>
      <w:tr w:rsidR="00CC2756" w:rsidRPr="00882DE4" w14:paraId="6D9973FA" w14:textId="77777777" w:rsidTr="000A7574">
        <w:tc>
          <w:tcPr>
            <w:tcW w:w="2164" w:type="pct"/>
          </w:tcPr>
          <w:p w14:paraId="1D5509E9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14:paraId="626A037D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1814B611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14:paraId="4AAA2EBB" w14:textId="77777777" w:rsidTr="000A7574">
        <w:tc>
          <w:tcPr>
            <w:tcW w:w="2164" w:type="pct"/>
          </w:tcPr>
          <w:p w14:paraId="33033ACD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Координаторы подпрограмм </w:t>
            </w:r>
          </w:p>
          <w:p w14:paraId="1DF3A36A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14:paraId="26D0E44A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36D2A900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подпрограммы отсутствуют</w:t>
            </w:r>
          </w:p>
        </w:tc>
      </w:tr>
      <w:tr w:rsidR="00CC2756" w:rsidRPr="00882DE4" w14:paraId="47E8C1F4" w14:textId="77777777" w:rsidTr="000A7574">
        <w:tc>
          <w:tcPr>
            <w:tcW w:w="2164" w:type="pct"/>
          </w:tcPr>
          <w:p w14:paraId="7DCF8B94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2AB031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Участники муниципальной</w:t>
            </w:r>
          </w:p>
          <w:p w14:paraId="66B6125A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14:paraId="71EAFCA1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5EEAA8F1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B601A83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отдел по делам молодежи </w:t>
            </w:r>
          </w:p>
          <w:p w14:paraId="60E6022F" w14:textId="77777777"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2EEA2CF" w14:textId="77777777" w:rsidR="00882DE4" w:rsidRPr="00882DE4" w:rsidRDefault="00882DE4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14:paraId="2989126B" w14:textId="77777777" w:rsidTr="000A7574">
        <w:tc>
          <w:tcPr>
            <w:tcW w:w="2164" w:type="pct"/>
          </w:tcPr>
          <w:p w14:paraId="47659711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332" w:type="pct"/>
          </w:tcPr>
          <w:p w14:paraId="1F613075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6E8CC4B4" w14:textId="77777777"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отдел по делам молодежи </w:t>
            </w:r>
          </w:p>
          <w:p w14:paraId="2963232E" w14:textId="77777777" w:rsidR="00882DE4" w:rsidRPr="00882DE4" w:rsidRDefault="00882DE4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B4963DE" w14:textId="77777777" w:rsidR="00CC2756" w:rsidRPr="00882DE4" w:rsidRDefault="00CC2756" w:rsidP="00882D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14:paraId="3CA4CE6F" w14:textId="77777777" w:rsidTr="000A7574">
        <w:tc>
          <w:tcPr>
            <w:tcW w:w="2164" w:type="pct"/>
          </w:tcPr>
          <w:p w14:paraId="0A945363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14:paraId="774FBF80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14:paraId="497276BA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4741A6B2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подпрограммы отсутствуют</w:t>
            </w:r>
          </w:p>
        </w:tc>
      </w:tr>
      <w:tr w:rsidR="00CC2756" w:rsidRPr="00882DE4" w14:paraId="56564128" w14:textId="77777777" w:rsidTr="000A7574">
        <w:tc>
          <w:tcPr>
            <w:tcW w:w="2164" w:type="pct"/>
          </w:tcPr>
          <w:p w14:paraId="19905503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Ведомственные целевые </w:t>
            </w:r>
          </w:p>
          <w:p w14:paraId="511A2204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14:paraId="7297C9B1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44218E20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ведомственные целевые программы отсутствуют</w:t>
            </w:r>
          </w:p>
        </w:tc>
      </w:tr>
      <w:tr w:rsidR="00CC2756" w:rsidRPr="00882DE4" w14:paraId="4F8A0505" w14:textId="77777777" w:rsidTr="000A7574">
        <w:tc>
          <w:tcPr>
            <w:tcW w:w="2164" w:type="pct"/>
          </w:tcPr>
          <w:p w14:paraId="460E8C13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208800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Основные мероприятия муниц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и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  <w:p w14:paraId="760E2C55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C7ABE6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F1A4323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14:paraId="6D8E7279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0CCA8738" w14:textId="77777777" w:rsidR="00CC2756" w:rsidRPr="00882DE4" w:rsidRDefault="00CC2756" w:rsidP="000A757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14:paraId="50B21B2D" w14:textId="77777777" w:rsidR="00CC2756" w:rsidRPr="00882DE4" w:rsidRDefault="00CC2756" w:rsidP="000A757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1 «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Меропр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ятия по обеспечению организацио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ных вопросов для реализации муниц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824CE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14:paraId="5BC97127" w14:textId="77777777" w:rsidR="00CC2756" w:rsidRPr="00882DE4" w:rsidRDefault="00CC2756" w:rsidP="000A757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 2 «Обесп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чение деятельности учреждения в сф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82DE4">
              <w:rPr>
                <w:rFonts w:ascii="Times New Roman" w:hAnsi="Times New Roman" w:cs="Times New Roman"/>
                <w:sz w:val="28"/>
                <w:szCs w:val="28"/>
              </w:rPr>
              <w:t>ре молодежной политики»</w:t>
            </w:r>
          </w:p>
          <w:p w14:paraId="5A06BCE8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C2756" w:rsidRPr="00882DE4" w14:paraId="38FB7258" w14:textId="77777777" w:rsidTr="000A7574">
        <w:tc>
          <w:tcPr>
            <w:tcW w:w="2164" w:type="pct"/>
          </w:tcPr>
          <w:p w14:paraId="7CEF6A81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Цель муниципальной</w:t>
            </w:r>
          </w:p>
          <w:p w14:paraId="07D5C0F7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14:paraId="2E587F00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40CF07B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14:paraId="4F724B1E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6EB88CB8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развитие и реализация потенциала 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лодежи в интересах муниципального образования Щербиновский район</w:t>
            </w:r>
          </w:p>
        </w:tc>
      </w:tr>
      <w:tr w:rsidR="00CC2756" w:rsidRPr="00882DE4" w14:paraId="37CDEA32" w14:textId="77777777" w:rsidTr="000A7574">
        <w:tc>
          <w:tcPr>
            <w:tcW w:w="2164" w:type="pct"/>
          </w:tcPr>
          <w:p w14:paraId="215E6B6B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Задачи муниципальной </w:t>
            </w:r>
          </w:p>
          <w:p w14:paraId="3E4BAC5B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332" w:type="pct"/>
          </w:tcPr>
          <w:p w14:paraId="781FF9A5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7DB91FEE" w14:textId="77777777"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содействие решению социально-экономических проблем молодежи, профессионального самоопределения и занятости молодежи муниципальн</w:t>
            </w: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го образования Щербиновский район</w:t>
            </w:r>
          </w:p>
          <w:p w14:paraId="420AEA5E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14:paraId="6F95B34C" w14:textId="77777777" w:rsidTr="000A7574">
        <w:tc>
          <w:tcPr>
            <w:tcW w:w="2164" w:type="pct"/>
          </w:tcPr>
          <w:p w14:paraId="719E5607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332" w:type="pct"/>
          </w:tcPr>
          <w:p w14:paraId="625750E3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4AC70887" w14:textId="77777777"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количество проведенных мероприятий в сфере молодежной политики;</w:t>
            </w:r>
          </w:p>
          <w:p w14:paraId="509F0ABE" w14:textId="77777777"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06C03DA" w14:textId="77777777"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количество молодых людей, участв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у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ющих в мероприятиях по молодежной политике;</w:t>
            </w:r>
          </w:p>
          <w:p w14:paraId="4ADC7A17" w14:textId="77777777"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744B188" w14:textId="77777777"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число молодых людей, участвующих в мероприятиях, направленных на 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данское и патриотическое воспитание молодежи;</w:t>
            </w:r>
          </w:p>
          <w:p w14:paraId="715B5FEE" w14:textId="77777777"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97C3022" w14:textId="77777777"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число молодых людей, участвующих в мероприятиях интеллектуальной направленности;</w:t>
            </w:r>
          </w:p>
          <w:p w14:paraId="0C4F802A" w14:textId="77777777"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0F48FBE" w14:textId="77777777"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pacing w:val="-4"/>
                <w:sz w:val="28"/>
                <w:szCs w:val="28"/>
              </w:rPr>
              <w:t>число молодых людей, участвующих в мероприятиях, направленных на фо</w:t>
            </w:r>
            <w:r w:rsidRPr="00882DE4">
              <w:rPr>
                <w:rFonts w:ascii="Times New Roman" w:hAnsi="Times New Roman"/>
                <w:spacing w:val="-4"/>
                <w:sz w:val="28"/>
                <w:szCs w:val="28"/>
              </w:rPr>
              <w:t>р</w:t>
            </w:r>
            <w:r w:rsidRPr="00882DE4">
              <w:rPr>
                <w:rFonts w:ascii="Times New Roman" w:hAnsi="Times New Roman"/>
                <w:spacing w:val="-4"/>
                <w:sz w:val="28"/>
                <w:szCs w:val="28"/>
              </w:rPr>
              <w:t>мирование здорового образа жизни;</w:t>
            </w:r>
          </w:p>
          <w:p w14:paraId="213B469D" w14:textId="77777777"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A10BFA9" w14:textId="77777777" w:rsidR="00CC2756" w:rsidRPr="00882DE4" w:rsidRDefault="00CC2756" w:rsidP="000A75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расходы бюджета муниципального 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б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разования Щербиновский район на р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е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ализацию молодежной политики в 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у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ниципальном образовании Щербино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ский район</w:t>
            </w:r>
          </w:p>
        </w:tc>
      </w:tr>
      <w:tr w:rsidR="00CC2756" w:rsidRPr="00882DE4" w14:paraId="3B93A677" w14:textId="77777777" w:rsidTr="000A7574">
        <w:tc>
          <w:tcPr>
            <w:tcW w:w="2164" w:type="pct"/>
          </w:tcPr>
          <w:p w14:paraId="5D0C6305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14:paraId="3F3F8CC2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0407D56F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14:paraId="069BD099" w14:textId="77777777" w:rsidTr="000A7574">
        <w:tc>
          <w:tcPr>
            <w:tcW w:w="2164" w:type="pct"/>
          </w:tcPr>
          <w:p w14:paraId="2A660457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</w:t>
            </w:r>
          </w:p>
          <w:p w14:paraId="26C140AB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14:paraId="5EDAA966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05A1A0A0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</w:p>
          <w:p w14:paraId="249BC330" w14:textId="77777777" w:rsidR="00CC2756" w:rsidRPr="00882DE4" w:rsidRDefault="00CC2756" w:rsidP="00924F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Сроки 2018-202</w:t>
            </w:r>
            <w:r w:rsidR="00924F86">
              <w:rPr>
                <w:rFonts w:ascii="Times New Roman" w:hAnsi="Times New Roman"/>
                <w:sz w:val="28"/>
                <w:szCs w:val="28"/>
              </w:rPr>
              <w:t>5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C2756" w:rsidRPr="00882DE4" w14:paraId="35BC1095" w14:textId="77777777" w:rsidTr="000A7574">
        <w:tc>
          <w:tcPr>
            <w:tcW w:w="2164" w:type="pct"/>
          </w:tcPr>
          <w:p w14:paraId="229E2DFD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14:paraId="2957036D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0A2B2F23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14:paraId="3731219C" w14:textId="77777777" w:rsidTr="000A7574">
        <w:tc>
          <w:tcPr>
            <w:tcW w:w="2164" w:type="pct"/>
          </w:tcPr>
          <w:p w14:paraId="0AD4E6D2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14:paraId="24A7ACBB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4F9A3C61" w14:textId="77777777" w:rsidR="004525F0" w:rsidRPr="004525F0" w:rsidRDefault="004525F0" w:rsidP="0045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5F0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</w:t>
            </w:r>
            <w:proofErr w:type="gramStart"/>
            <w:r w:rsidRPr="004525F0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  <w:r w:rsidRPr="004525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525F0">
              <w:rPr>
                <w:rFonts w:ascii="Times New Roman" w:hAnsi="Times New Roman"/>
                <w:sz w:val="28"/>
                <w:szCs w:val="28"/>
              </w:rPr>
              <w:t>програм</w:t>
            </w:r>
            <w:proofErr w:type="spellEnd"/>
            <w:r w:rsidRPr="004525F0">
              <w:rPr>
                <w:rFonts w:ascii="Times New Roman" w:hAnsi="Times New Roman"/>
                <w:sz w:val="28"/>
                <w:szCs w:val="28"/>
              </w:rPr>
              <w:t xml:space="preserve">-мы  </w:t>
            </w:r>
            <w:r w:rsidR="00F6260D">
              <w:rPr>
                <w:rFonts w:ascii="Times New Roman" w:hAnsi="Times New Roman"/>
                <w:sz w:val="28"/>
                <w:szCs w:val="28"/>
              </w:rPr>
              <w:t>28</w:t>
            </w:r>
            <w:r w:rsidR="005169BC">
              <w:rPr>
                <w:rFonts w:ascii="Times New Roman" w:hAnsi="Times New Roman"/>
                <w:sz w:val="28"/>
                <w:szCs w:val="28"/>
              </w:rPr>
              <w:t> </w:t>
            </w:r>
            <w:r w:rsidR="00F6260D">
              <w:rPr>
                <w:rFonts w:ascii="Times New Roman" w:hAnsi="Times New Roman"/>
                <w:sz w:val="28"/>
                <w:szCs w:val="28"/>
              </w:rPr>
              <w:t>2</w:t>
            </w:r>
            <w:r w:rsidR="005169BC">
              <w:rPr>
                <w:rFonts w:ascii="Times New Roman" w:hAnsi="Times New Roman"/>
                <w:sz w:val="28"/>
                <w:szCs w:val="28"/>
              </w:rPr>
              <w:t>36 479,20</w:t>
            </w:r>
            <w:r w:rsidRPr="004525F0">
              <w:rPr>
                <w:rFonts w:ascii="Times New Roman" w:hAnsi="Times New Roman"/>
                <w:sz w:val="28"/>
                <w:szCs w:val="28"/>
              </w:rPr>
              <w:t xml:space="preserve"> рублей, в том числе:</w:t>
            </w:r>
          </w:p>
          <w:p w14:paraId="6B0B22C9" w14:textId="77777777" w:rsidR="004525F0" w:rsidRPr="004525F0" w:rsidRDefault="004525F0" w:rsidP="0045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5F0">
              <w:rPr>
                <w:rFonts w:ascii="Times New Roman" w:hAnsi="Times New Roman"/>
                <w:sz w:val="28"/>
                <w:szCs w:val="28"/>
              </w:rPr>
              <w:t xml:space="preserve">2018 год – 2 799 720,82  рублей, </w:t>
            </w:r>
            <w:proofErr w:type="spellStart"/>
            <w:r w:rsidRPr="004525F0">
              <w:rPr>
                <w:rFonts w:ascii="Times New Roman" w:hAnsi="Times New Roman"/>
                <w:sz w:val="28"/>
                <w:szCs w:val="28"/>
              </w:rPr>
              <w:t>бюд-жет</w:t>
            </w:r>
            <w:proofErr w:type="spellEnd"/>
            <w:r w:rsidRPr="004525F0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Щербиновский район;</w:t>
            </w:r>
          </w:p>
          <w:p w14:paraId="25427926" w14:textId="77777777" w:rsidR="004525F0" w:rsidRPr="004525F0" w:rsidRDefault="004525F0" w:rsidP="0045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5F0">
              <w:rPr>
                <w:rFonts w:ascii="Times New Roman" w:hAnsi="Times New Roman"/>
                <w:sz w:val="28"/>
                <w:szCs w:val="28"/>
              </w:rPr>
              <w:t xml:space="preserve">2019 год – 3 071 644,64 рублей, </w:t>
            </w:r>
            <w:proofErr w:type="spellStart"/>
            <w:r w:rsidRPr="004525F0">
              <w:rPr>
                <w:rFonts w:ascii="Times New Roman" w:hAnsi="Times New Roman"/>
                <w:sz w:val="28"/>
                <w:szCs w:val="28"/>
              </w:rPr>
              <w:t>бюд-жет</w:t>
            </w:r>
            <w:proofErr w:type="spellEnd"/>
            <w:r w:rsidRPr="004525F0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Щербиновский район;</w:t>
            </w:r>
          </w:p>
          <w:p w14:paraId="022E71AA" w14:textId="77777777" w:rsidR="004525F0" w:rsidRPr="004525F0" w:rsidRDefault="004525F0" w:rsidP="0045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5F0">
              <w:rPr>
                <w:rFonts w:ascii="Times New Roman" w:hAnsi="Times New Roman"/>
                <w:sz w:val="28"/>
                <w:szCs w:val="28"/>
              </w:rPr>
              <w:t>2020 год – 3 226 013,86 рублей – бю</w:t>
            </w:r>
            <w:r w:rsidRPr="004525F0">
              <w:rPr>
                <w:rFonts w:ascii="Times New Roman" w:hAnsi="Times New Roman"/>
                <w:sz w:val="28"/>
                <w:szCs w:val="28"/>
              </w:rPr>
              <w:t>д</w:t>
            </w:r>
            <w:r w:rsidRPr="004525F0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14:paraId="4ACB257A" w14:textId="77777777" w:rsidR="004525F0" w:rsidRPr="004525F0" w:rsidRDefault="004525F0" w:rsidP="0045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5F0">
              <w:rPr>
                <w:rFonts w:ascii="Times New Roman" w:hAnsi="Times New Roman"/>
                <w:sz w:val="28"/>
                <w:szCs w:val="28"/>
              </w:rPr>
              <w:t>2021 год – 3</w:t>
            </w:r>
            <w:r w:rsidR="00D0541B">
              <w:rPr>
                <w:rFonts w:ascii="Times New Roman" w:hAnsi="Times New Roman"/>
                <w:sz w:val="28"/>
                <w:szCs w:val="28"/>
              </w:rPr>
              <w:t> 999 179,83</w:t>
            </w:r>
            <w:r w:rsidRPr="004525F0">
              <w:rPr>
                <w:rFonts w:ascii="Times New Roman" w:hAnsi="Times New Roman"/>
                <w:sz w:val="28"/>
                <w:szCs w:val="28"/>
              </w:rPr>
              <w:t xml:space="preserve"> рублей – бю</w:t>
            </w:r>
            <w:r w:rsidRPr="004525F0">
              <w:rPr>
                <w:rFonts w:ascii="Times New Roman" w:hAnsi="Times New Roman"/>
                <w:sz w:val="28"/>
                <w:szCs w:val="28"/>
              </w:rPr>
              <w:t>д</w:t>
            </w:r>
            <w:r w:rsidRPr="004525F0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14:paraId="6E69A54B" w14:textId="77777777" w:rsidR="004525F0" w:rsidRPr="004525F0" w:rsidRDefault="004525F0" w:rsidP="00452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5F0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D0541B">
              <w:rPr>
                <w:rFonts w:ascii="Times New Roman" w:hAnsi="Times New Roman"/>
                <w:sz w:val="28"/>
                <w:szCs w:val="28"/>
              </w:rPr>
              <w:t>4</w:t>
            </w:r>
            <w:r w:rsidR="005169BC">
              <w:rPr>
                <w:rFonts w:ascii="Times New Roman" w:hAnsi="Times New Roman"/>
                <w:sz w:val="28"/>
                <w:szCs w:val="28"/>
              </w:rPr>
              <w:t> 753 720,05</w:t>
            </w:r>
            <w:r w:rsidRPr="004525F0">
              <w:rPr>
                <w:rFonts w:ascii="Times New Roman" w:hAnsi="Times New Roman"/>
                <w:sz w:val="28"/>
                <w:szCs w:val="28"/>
              </w:rPr>
              <w:t xml:space="preserve"> рублей – бю</w:t>
            </w:r>
            <w:r w:rsidRPr="004525F0">
              <w:rPr>
                <w:rFonts w:ascii="Times New Roman" w:hAnsi="Times New Roman"/>
                <w:sz w:val="28"/>
                <w:szCs w:val="28"/>
              </w:rPr>
              <w:t>д</w:t>
            </w:r>
            <w:r w:rsidRPr="004525F0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14:paraId="65F71545" w14:textId="77777777" w:rsidR="00CC2756" w:rsidRDefault="004525F0" w:rsidP="00F626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5F0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F6260D">
              <w:rPr>
                <w:rFonts w:ascii="Times New Roman" w:hAnsi="Times New Roman"/>
                <w:sz w:val="28"/>
                <w:szCs w:val="28"/>
              </w:rPr>
              <w:t>5</w:t>
            </w:r>
            <w:r w:rsidR="005169BC">
              <w:rPr>
                <w:rFonts w:ascii="Times New Roman" w:hAnsi="Times New Roman"/>
                <w:sz w:val="28"/>
                <w:szCs w:val="28"/>
              </w:rPr>
              <w:t> 193 100</w:t>
            </w:r>
            <w:r w:rsidRPr="004525F0">
              <w:rPr>
                <w:rFonts w:ascii="Times New Roman" w:hAnsi="Times New Roman"/>
                <w:sz w:val="28"/>
                <w:szCs w:val="28"/>
              </w:rPr>
              <w:t xml:space="preserve"> рублей – бюджет муниципального образования Щерб</w:t>
            </w:r>
            <w:r w:rsidRPr="004525F0">
              <w:rPr>
                <w:rFonts w:ascii="Times New Roman" w:hAnsi="Times New Roman"/>
                <w:sz w:val="28"/>
                <w:szCs w:val="28"/>
              </w:rPr>
              <w:t>и</w:t>
            </w:r>
            <w:r w:rsidRPr="004525F0">
              <w:rPr>
                <w:rFonts w:ascii="Times New Roman" w:hAnsi="Times New Roman"/>
                <w:sz w:val="28"/>
                <w:szCs w:val="28"/>
              </w:rPr>
              <w:t>новский район.</w:t>
            </w:r>
          </w:p>
          <w:p w14:paraId="52F7EEFA" w14:textId="77777777" w:rsidR="0070191A" w:rsidRDefault="002A2A70" w:rsidP="00F626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F6260D" w:rsidRPr="00F6260D">
              <w:rPr>
                <w:rFonts w:ascii="Times New Roman" w:hAnsi="Times New Roman"/>
                <w:sz w:val="28"/>
                <w:szCs w:val="28"/>
              </w:rPr>
              <w:t>5</w:t>
            </w:r>
            <w:r w:rsidR="005169BC">
              <w:rPr>
                <w:rFonts w:ascii="Times New Roman" w:hAnsi="Times New Roman"/>
                <w:sz w:val="28"/>
                <w:szCs w:val="28"/>
              </w:rPr>
              <w:t> 193 100</w:t>
            </w:r>
            <w:r w:rsidR="0070191A">
              <w:rPr>
                <w:rFonts w:ascii="Times New Roman" w:hAnsi="Times New Roman"/>
                <w:sz w:val="28"/>
                <w:szCs w:val="28"/>
              </w:rPr>
              <w:t xml:space="preserve">,00 </w:t>
            </w:r>
            <w:r w:rsidR="0070191A" w:rsidRPr="0070191A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="0070191A" w:rsidRPr="0070191A">
              <w:rPr>
                <w:rFonts w:ascii="Times New Roman" w:hAnsi="Times New Roman"/>
                <w:sz w:val="28"/>
                <w:szCs w:val="28"/>
              </w:rPr>
              <w:t>д</w:t>
            </w:r>
            <w:r w:rsidR="0070191A" w:rsidRPr="0070191A">
              <w:rPr>
                <w:rFonts w:ascii="Times New Roman" w:hAnsi="Times New Roman"/>
                <w:sz w:val="28"/>
                <w:szCs w:val="28"/>
              </w:rPr>
              <w:lastRenderedPageBreak/>
              <w:t>жет муниципального</w:t>
            </w:r>
            <w:r w:rsidR="00F6260D">
              <w:rPr>
                <w:rFonts w:ascii="Times New Roman" w:hAnsi="Times New Roman"/>
                <w:sz w:val="28"/>
                <w:szCs w:val="28"/>
              </w:rPr>
              <w:t xml:space="preserve"> образования Щербиновский район;</w:t>
            </w:r>
          </w:p>
          <w:p w14:paraId="0C97D0C7" w14:textId="77777777" w:rsidR="00F6260D" w:rsidRPr="00882DE4" w:rsidRDefault="00F6260D" w:rsidP="005169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260D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F6260D">
              <w:rPr>
                <w:rFonts w:ascii="Times New Roman" w:hAnsi="Times New Roman"/>
                <w:sz w:val="28"/>
                <w:szCs w:val="28"/>
              </w:rPr>
              <w:t xml:space="preserve"> год – 5</w:t>
            </w:r>
            <w:r w:rsidR="005169BC">
              <w:rPr>
                <w:rFonts w:ascii="Times New Roman" w:hAnsi="Times New Roman"/>
                <w:sz w:val="28"/>
                <w:szCs w:val="28"/>
              </w:rPr>
              <w:t> 193 100</w:t>
            </w:r>
            <w:r w:rsidRPr="00F6260D">
              <w:rPr>
                <w:rFonts w:ascii="Times New Roman" w:hAnsi="Times New Roman"/>
                <w:sz w:val="28"/>
                <w:szCs w:val="28"/>
              </w:rPr>
              <w:t>,00 рублей – бю</w:t>
            </w:r>
            <w:r w:rsidRPr="00F6260D">
              <w:rPr>
                <w:rFonts w:ascii="Times New Roman" w:hAnsi="Times New Roman"/>
                <w:sz w:val="28"/>
                <w:szCs w:val="28"/>
              </w:rPr>
              <w:t>д</w:t>
            </w:r>
            <w:r w:rsidRPr="00F6260D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район.</w:t>
            </w:r>
          </w:p>
        </w:tc>
      </w:tr>
      <w:tr w:rsidR="00CC2756" w:rsidRPr="00882DE4" w14:paraId="199123B4" w14:textId="77777777" w:rsidTr="000A7574">
        <w:tc>
          <w:tcPr>
            <w:tcW w:w="2164" w:type="pct"/>
          </w:tcPr>
          <w:p w14:paraId="72E323CD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14:paraId="0EE17047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14:paraId="799D108E" w14:textId="77777777" w:rsidR="00CC2756" w:rsidRPr="00882DE4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14:paraId="6CC563A7" w14:textId="77777777" w:rsidTr="000A7574">
        <w:tc>
          <w:tcPr>
            <w:tcW w:w="2164" w:type="pct"/>
          </w:tcPr>
          <w:p w14:paraId="70137DA4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Контроль за выполнением </w:t>
            </w:r>
          </w:p>
          <w:p w14:paraId="36C7E0D5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14:paraId="2D0926B8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14:paraId="531F246E" w14:textId="77777777"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отдел по делам молодежи</w:t>
            </w:r>
          </w:p>
        </w:tc>
      </w:tr>
    </w:tbl>
    <w:p w14:paraId="473095C1" w14:textId="77777777" w:rsidR="006F1E3D" w:rsidRPr="00CC2756" w:rsidRDefault="006F1E3D" w:rsidP="00BB295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F1E3D" w:rsidRPr="00CC2756" w:rsidSect="00BB2951">
      <w:pgSz w:w="11906" w:h="16838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6795BE" w14:textId="77777777" w:rsidR="00AA0989" w:rsidRDefault="00AA0989" w:rsidP="005824CE">
      <w:pPr>
        <w:spacing w:after="0" w:line="240" w:lineRule="auto"/>
      </w:pPr>
      <w:r>
        <w:separator/>
      </w:r>
    </w:p>
  </w:endnote>
  <w:endnote w:type="continuationSeparator" w:id="0">
    <w:p w14:paraId="428746F0" w14:textId="77777777" w:rsidR="00AA0989" w:rsidRDefault="00AA0989" w:rsidP="0058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DDF9C" w14:textId="77777777" w:rsidR="00AA0989" w:rsidRDefault="00AA0989" w:rsidP="005824CE">
      <w:pPr>
        <w:spacing w:after="0" w:line="240" w:lineRule="auto"/>
      </w:pPr>
      <w:r>
        <w:separator/>
      </w:r>
    </w:p>
  </w:footnote>
  <w:footnote w:type="continuationSeparator" w:id="0">
    <w:p w14:paraId="66387D2A" w14:textId="77777777" w:rsidR="00AA0989" w:rsidRDefault="00AA0989" w:rsidP="00582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F66B5"/>
    <w:multiLevelType w:val="hybridMultilevel"/>
    <w:tmpl w:val="CF8CA5AE"/>
    <w:lvl w:ilvl="0" w:tplc="B392869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9F6"/>
    <w:rsid w:val="00011FA4"/>
    <w:rsid w:val="0001685B"/>
    <w:rsid w:val="00030979"/>
    <w:rsid w:val="00062C62"/>
    <w:rsid w:val="00081DA8"/>
    <w:rsid w:val="0008206E"/>
    <w:rsid w:val="00091C0E"/>
    <w:rsid w:val="000930D6"/>
    <w:rsid w:val="00095DEB"/>
    <w:rsid w:val="000979AF"/>
    <w:rsid w:val="000A3B08"/>
    <w:rsid w:val="000A41FF"/>
    <w:rsid w:val="000A7574"/>
    <w:rsid w:val="000C56F1"/>
    <w:rsid w:val="000C7D72"/>
    <w:rsid w:val="000D592C"/>
    <w:rsid w:val="000D6448"/>
    <w:rsid w:val="000E6AB5"/>
    <w:rsid w:val="000F3C0C"/>
    <w:rsid w:val="001014DA"/>
    <w:rsid w:val="001043BC"/>
    <w:rsid w:val="001057E2"/>
    <w:rsid w:val="00107EAA"/>
    <w:rsid w:val="00114D18"/>
    <w:rsid w:val="00117D04"/>
    <w:rsid w:val="00122CE2"/>
    <w:rsid w:val="00126197"/>
    <w:rsid w:val="00162FF0"/>
    <w:rsid w:val="001830FA"/>
    <w:rsid w:val="0020189D"/>
    <w:rsid w:val="00203B33"/>
    <w:rsid w:val="002108FF"/>
    <w:rsid w:val="00221688"/>
    <w:rsid w:val="0022174A"/>
    <w:rsid w:val="00236BDF"/>
    <w:rsid w:val="002465E0"/>
    <w:rsid w:val="00272760"/>
    <w:rsid w:val="00284031"/>
    <w:rsid w:val="00293E26"/>
    <w:rsid w:val="002A2A70"/>
    <w:rsid w:val="002A58B0"/>
    <w:rsid w:val="002B7389"/>
    <w:rsid w:val="002E1CB7"/>
    <w:rsid w:val="002E2A99"/>
    <w:rsid w:val="002E41BD"/>
    <w:rsid w:val="002E567F"/>
    <w:rsid w:val="002F569E"/>
    <w:rsid w:val="00307CE3"/>
    <w:rsid w:val="003312A7"/>
    <w:rsid w:val="00331689"/>
    <w:rsid w:val="003317FA"/>
    <w:rsid w:val="00356426"/>
    <w:rsid w:val="00356726"/>
    <w:rsid w:val="00361BF9"/>
    <w:rsid w:val="003735C4"/>
    <w:rsid w:val="00375F81"/>
    <w:rsid w:val="003A05A4"/>
    <w:rsid w:val="003A4DBE"/>
    <w:rsid w:val="003B2094"/>
    <w:rsid w:val="003B36D5"/>
    <w:rsid w:val="003C486E"/>
    <w:rsid w:val="003C77A6"/>
    <w:rsid w:val="003E12F7"/>
    <w:rsid w:val="003E22CF"/>
    <w:rsid w:val="003F2343"/>
    <w:rsid w:val="003F7704"/>
    <w:rsid w:val="00400E4A"/>
    <w:rsid w:val="004243C5"/>
    <w:rsid w:val="004470CC"/>
    <w:rsid w:val="004525F0"/>
    <w:rsid w:val="004614E4"/>
    <w:rsid w:val="00463821"/>
    <w:rsid w:val="00465276"/>
    <w:rsid w:val="00470612"/>
    <w:rsid w:val="004725C9"/>
    <w:rsid w:val="00487E1A"/>
    <w:rsid w:val="00496599"/>
    <w:rsid w:val="004A23EB"/>
    <w:rsid w:val="004A2613"/>
    <w:rsid w:val="004A3073"/>
    <w:rsid w:val="004A4F5C"/>
    <w:rsid w:val="004C5B23"/>
    <w:rsid w:val="004D1367"/>
    <w:rsid w:val="004E69C3"/>
    <w:rsid w:val="004F0D54"/>
    <w:rsid w:val="004F0EB4"/>
    <w:rsid w:val="004F2A55"/>
    <w:rsid w:val="00503275"/>
    <w:rsid w:val="00512792"/>
    <w:rsid w:val="005169BC"/>
    <w:rsid w:val="005357E3"/>
    <w:rsid w:val="00540779"/>
    <w:rsid w:val="00540FC8"/>
    <w:rsid w:val="00544250"/>
    <w:rsid w:val="005477EA"/>
    <w:rsid w:val="00564249"/>
    <w:rsid w:val="005665E0"/>
    <w:rsid w:val="00575A78"/>
    <w:rsid w:val="005824CE"/>
    <w:rsid w:val="005919EB"/>
    <w:rsid w:val="005B05F1"/>
    <w:rsid w:val="005B49C2"/>
    <w:rsid w:val="005C180D"/>
    <w:rsid w:val="005C32E0"/>
    <w:rsid w:val="005D57BC"/>
    <w:rsid w:val="005F2189"/>
    <w:rsid w:val="00601751"/>
    <w:rsid w:val="0060216B"/>
    <w:rsid w:val="006028F0"/>
    <w:rsid w:val="006069F6"/>
    <w:rsid w:val="00610B6F"/>
    <w:rsid w:val="0061199B"/>
    <w:rsid w:val="00611A8C"/>
    <w:rsid w:val="00614F97"/>
    <w:rsid w:val="00630593"/>
    <w:rsid w:val="00641E63"/>
    <w:rsid w:val="00650B56"/>
    <w:rsid w:val="006571B8"/>
    <w:rsid w:val="006658D5"/>
    <w:rsid w:val="00667F88"/>
    <w:rsid w:val="00684915"/>
    <w:rsid w:val="006A740F"/>
    <w:rsid w:val="006B58CE"/>
    <w:rsid w:val="006E3699"/>
    <w:rsid w:val="006F1E3D"/>
    <w:rsid w:val="006F7559"/>
    <w:rsid w:val="0070191A"/>
    <w:rsid w:val="00735394"/>
    <w:rsid w:val="00741166"/>
    <w:rsid w:val="007436C7"/>
    <w:rsid w:val="007637AB"/>
    <w:rsid w:val="0077745C"/>
    <w:rsid w:val="00784E8B"/>
    <w:rsid w:val="0079485A"/>
    <w:rsid w:val="007B1EFC"/>
    <w:rsid w:val="007B28D6"/>
    <w:rsid w:val="007F1F4C"/>
    <w:rsid w:val="0080316C"/>
    <w:rsid w:val="0084039A"/>
    <w:rsid w:val="00843E64"/>
    <w:rsid w:val="00850F06"/>
    <w:rsid w:val="008646E3"/>
    <w:rsid w:val="00871C0E"/>
    <w:rsid w:val="00872A4E"/>
    <w:rsid w:val="0088232A"/>
    <w:rsid w:val="00882D25"/>
    <w:rsid w:val="00882DE4"/>
    <w:rsid w:val="008A0449"/>
    <w:rsid w:val="008A4B44"/>
    <w:rsid w:val="008A6952"/>
    <w:rsid w:val="008B3064"/>
    <w:rsid w:val="008D0D5D"/>
    <w:rsid w:val="008E616D"/>
    <w:rsid w:val="008E6BC6"/>
    <w:rsid w:val="008E7048"/>
    <w:rsid w:val="008F792E"/>
    <w:rsid w:val="00901E96"/>
    <w:rsid w:val="00917E38"/>
    <w:rsid w:val="00920847"/>
    <w:rsid w:val="00920938"/>
    <w:rsid w:val="009225B8"/>
    <w:rsid w:val="00924F86"/>
    <w:rsid w:val="00935C25"/>
    <w:rsid w:val="00943A49"/>
    <w:rsid w:val="00970BDA"/>
    <w:rsid w:val="00976ACB"/>
    <w:rsid w:val="009822BD"/>
    <w:rsid w:val="00984CD0"/>
    <w:rsid w:val="009850BF"/>
    <w:rsid w:val="00990321"/>
    <w:rsid w:val="009947BD"/>
    <w:rsid w:val="009A1002"/>
    <w:rsid w:val="009D6B4C"/>
    <w:rsid w:val="009E705B"/>
    <w:rsid w:val="00A1028C"/>
    <w:rsid w:val="00A206A1"/>
    <w:rsid w:val="00A22D1B"/>
    <w:rsid w:val="00A23846"/>
    <w:rsid w:val="00A65DEE"/>
    <w:rsid w:val="00A726A8"/>
    <w:rsid w:val="00A741AD"/>
    <w:rsid w:val="00A75630"/>
    <w:rsid w:val="00A81109"/>
    <w:rsid w:val="00A857BE"/>
    <w:rsid w:val="00A96907"/>
    <w:rsid w:val="00AA0989"/>
    <w:rsid w:val="00AA0F2D"/>
    <w:rsid w:val="00AA5E12"/>
    <w:rsid w:val="00AB575E"/>
    <w:rsid w:val="00AC4602"/>
    <w:rsid w:val="00AD5191"/>
    <w:rsid w:val="00AD77AF"/>
    <w:rsid w:val="00AE4DBD"/>
    <w:rsid w:val="00AF48BF"/>
    <w:rsid w:val="00B01BBB"/>
    <w:rsid w:val="00B164B5"/>
    <w:rsid w:val="00B20D02"/>
    <w:rsid w:val="00B2367D"/>
    <w:rsid w:val="00B36B9F"/>
    <w:rsid w:val="00B47441"/>
    <w:rsid w:val="00B51043"/>
    <w:rsid w:val="00B6268A"/>
    <w:rsid w:val="00B73464"/>
    <w:rsid w:val="00B949AA"/>
    <w:rsid w:val="00BA2825"/>
    <w:rsid w:val="00BB0726"/>
    <w:rsid w:val="00BB2951"/>
    <w:rsid w:val="00BB489F"/>
    <w:rsid w:val="00BB723C"/>
    <w:rsid w:val="00BC13E7"/>
    <w:rsid w:val="00BC46C2"/>
    <w:rsid w:val="00BE4001"/>
    <w:rsid w:val="00BE4EB1"/>
    <w:rsid w:val="00BF1F46"/>
    <w:rsid w:val="00BF2664"/>
    <w:rsid w:val="00C10C21"/>
    <w:rsid w:val="00C357BB"/>
    <w:rsid w:val="00C3680C"/>
    <w:rsid w:val="00C40C86"/>
    <w:rsid w:val="00C436B6"/>
    <w:rsid w:val="00C51513"/>
    <w:rsid w:val="00C814D6"/>
    <w:rsid w:val="00C93181"/>
    <w:rsid w:val="00CC1547"/>
    <w:rsid w:val="00CC2756"/>
    <w:rsid w:val="00CD18D2"/>
    <w:rsid w:val="00CD7614"/>
    <w:rsid w:val="00CE1E8B"/>
    <w:rsid w:val="00CE62CB"/>
    <w:rsid w:val="00CE677A"/>
    <w:rsid w:val="00CF3484"/>
    <w:rsid w:val="00D0541B"/>
    <w:rsid w:val="00D140BC"/>
    <w:rsid w:val="00D5405F"/>
    <w:rsid w:val="00D572E9"/>
    <w:rsid w:val="00D76FB6"/>
    <w:rsid w:val="00D81346"/>
    <w:rsid w:val="00D81465"/>
    <w:rsid w:val="00DA027A"/>
    <w:rsid w:val="00DB7ED5"/>
    <w:rsid w:val="00DD532E"/>
    <w:rsid w:val="00DF6AE1"/>
    <w:rsid w:val="00E12319"/>
    <w:rsid w:val="00E31CA1"/>
    <w:rsid w:val="00E3472A"/>
    <w:rsid w:val="00E34924"/>
    <w:rsid w:val="00E53EC5"/>
    <w:rsid w:val="00E5494B"/>
    <w:rsid w:val="00E6236A"/>
    <w:rsid w:val="00E71FFC"/>
    <w:rsid w:val="00E775D4"/>
    <w:rsid w:val="00E849BB"/>
    <w:rsid w:val="00E93668"/>
    <w:rsid w:val="00EF5AEF"/>
    <w:rsid w:val="00F01D7F"/>
    <w:rsid w:val="00F05893"/>
    <w:rsid w:val="00F177C6"/>
    <w:rsid w:val="00F244AE"/>
    <w:rsid w:val="00F2487F"/>
    <w:rsid w:val="00F609D2"/>
    <w:rsid w:val="00F6260D"/>
    <w:rsid w:val="00F661D6"/>
    <w:rsid w:val="00F76DDA"/>
    <w:rsid w:val="00F84216"/>
    <w:rsid w:val="00F91CFA"/>
    <w:rsid w:val="00F93EE6"/>
    <w:rsid w:val="00FA160E"/>
    <w:rsid w:val="00FA210D"/>
    <w:rsid w:val="00FC2DA4"/>
    <w:rsid w:val="00FE12F3"/>
    <w:rsid w:val="00FE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88E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E4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E4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3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5962B-AFE8-4940-A214-1397613C4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Денис Г. Товкач</cp:lastModifiedBy>
  <cp:revision>5</cp:revision>
  <cp:lastPrinted>2022-11-18T15:20:00Z</cp:lastPrinted>
  <dcterms:created xsi:type="dcterms:W3CDTF">2022-11-10T13:12:00Z</dcterms:created>
  <dcterms:modified xsi:type="dcterms:W3CDTF">2022-12-14T05:51:00Z</dcterms:modified>
</cp:coreProperties>
</file>